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FB6" w:rsidRDefault="00040DEB"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2405380</wp:posOffset>
            </wp:positionH>
            <wp:positionV relativeFrom="paragraph">
              <wp:posOffset>1138555</wp:posOffset>
            </wp:positionV>
            <wp:extent cx="1323975" cy="1428750"/>
            <wp:effectExtent l="19050" t="0" r="9525" b="0"/>
            <wp:wrapNone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9158" t="6030" r="8034" b="164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462FB6" w:rsidSect="00DC52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40DEB"/>
    <w:rsid w:val="00040DEB"/>
    <w:rsid w:val="006A7442"/>
    <w:rsid w:val="0084246C"/>
    <w:rsid w:val="00DC52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25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SAINT KOF</dc:creator>
  <cp:keywords/>
  <dc:description/>
  <cp:lastModifiedBy>SAINT KOF</cp:lastModifiedBy>
  <cp:revision>1</cp:revision>
  <dcterms:created xsi:type="dcterms:W3CDTF">2005-02-01T00:02:00Z</dcterms:created>
  <dcterms:modified xsi:type="dcterms:W3CDTF">2005-02-01T00:04:00Z</dcterms:modified>
</cp:coreProperties>
</file>